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F3" w:rsidRDefault="00182FF3" w:rsidP="00182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2C">
        <w:rPr>
          <w:rFonts w:ascii="Times New Roman" w:hAnsi="Times New Roman" w:cs="Times New Roman"/>
          <w:b/>
          <w:sz w:val="28"/>
          <w:szCs w:val="28"/>
        </w:rPr>
        <w:t>Номинация «ОРКЕСТРЫ»</w:t>
      </w:r>
    </w:p>
    <w:p w:rsidR="00182FF3" w:rsidRPr="0082632C" w:rsidRDefault="00182FF3" w:rsidP="00182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51"/>
        <w:gridCol w:w="2009"/>
        <w:gridCol w:w="2410"/>
        <w:gridCol w:w="2409"/>
        <w:gridCol w:w="2268"/>
      </w:tblGrid>
      <w:tr w:rsidR="00182FF3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82FF3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BA2156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 баянистов и аккордеонистов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182FF3" w:rsidRDefault="00182FF3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«ДМШ № 3»</w:t>
            </w:r>
          </w:p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13">
              <w:rPr>
                <w:rFonts w:ascii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 w:rsidRPr="004A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1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Павлович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82FF3" w:rsidRPr="00BA2156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2FF3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BA2156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21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92C21">
              <w:rPr>
                <w:rFonts w:ascii="Times New Roman" w:hAnsi="Times New Roman"/>
                <w:sz w:val="24"/>
                <w:szCs w:val="24"/>
              </w:rPr>
              <w:t>ДШИ №5 «Рапсодия»</w:t>
            </w:r>
          </w:p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1"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419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 w:rsidRPr="00B3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FF3" w:rsidRPr="00BA2156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19">
              <w:rPr>
                <w:rFonts w:ascii="Times New Roman" w:hAnsi="Times New Roman" w:cs="Times New Roman"/>
                <w:sz w:val="24"/>
                <w:szCs w:val="24"/>
              </w:rPr>
              <w:t xml:space="preserve">Дмитрий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82FF3" w:rsidRPr="00BA2156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2FF3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293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 русских народных инструментов</w:t>
            </w:r>
          </w:p>
          <w:p w:rsidR="00182FF3" w:rsidRDefault="00182FF3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182FF3" w:rsidRDefault="00182FF3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«ДШИ № 42 «Гармония»</w:t>
            </w:r>
          </w:p>
          <w:p w:rsidR="00182FF3" w:rsidRPr="00692C21" w:rsidRDefault="00182FF3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50">
              <w:rPr>
                <w:rFonts w:ascii="Times New Roman" w:hAnsi="Times New Roman" w:cs="Times New Roman"/>
                <w:sz w:val="24"/>
                <w:szCs w:val="24"/>
              </w:rPr>
              <w:t>Мацегора</w:t>
            </w:r>
            <w:proofErr w:type="spellEnd"/>
            <w:r w:rsidRPr="00D6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FF3" w:rsidRPr="00B30419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0">
              <w:rPr>
                <w:rFonts w:ascii="Times New Roman" w:hAnsi="Times New Roman" w:cs="Times New Roman"/>
                <w:sz w:val="24"/>
                <w:szCs w:val="24"/>
              </w:rPr>
              <w:t>Борис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82FF3" w:rsidRPr="00B30419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2FF3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C9029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293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31»</w:t>
            </w:r>
          </w:p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3"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</w:p>
          <w:p w:rsidR="00182FF3" w:rsidRPr="00C9029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3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82FF3" w:rsidRPr="00BA2156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2FF3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C9029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баянистов и аккордеонистов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11»</w:t>
            </w:r>
          </w:p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3B3A48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8">
              <w:rPr>
                <w:rFonts w:ascii="Times New Roman" w:hAnsi="Times New Roman" w:cs="Times New Roman"/>
                <w:sz w:val="24"/>
                <w:szCs w:val="24"/>
              </w:rPr>
              <w:t>Жуков Антон Александрович</w:t>
            </w:r>
          </w:p>
          <w:p w:rsidR="00182FF3" w:rsidRPr="00C9029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82FF3" w:rsidRPr="00C90293" w:rsidRDefault="00182FF3" w:rsidP="00182F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2FF3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3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F0">
              <w:rPr>
                <w:rFonts w:ascii="Times New Roman" w:hAnsi="Times New Roman" w:cs="Times New Roman"/>
                <w:sz w:val="24"/>
                <w:szCs w:val="24"/>
              </w:rPr>
              <w:t>Случич</w:t>
            </w:r>
            <w:proofErr w:type="spellEnd"/>
            <w:r w:rsidRPr="001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FF3" w:rsidRPr="00144DF0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0">
              <w:rPr>
                <w:rFonts w:ascii="Times New Roman" w:hAnsi="Times New Roman" w:cs="Times New Roman"/>
                <w:sz w:val="24"/>
                <w:szCs w:val="24"/>
              </w:rPr>
              <w:t>Алла Алексеевна</w:t>
            </w:r>
          </w:p>
          <w:p w:rsidR="00182FF3" w:rsidRPr="003B3A48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82FF3" w:rsidRPr="003B3A48" w:rsidRDefault="00182FF3" w:rsidP="00182F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2FF3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C9029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оркестр русских народных инструментов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</w:p>
          <w:p w:rsidR="00182FF3" w:rsidRDefault="00182FF3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КШИ №7 «Гамма»</w:t>
            </w:r>
          </w:p>
          <w:p w:rsidR="00182FF3" w:rsidRDefault="00182FF3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Котлас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Куракин </w:t>
            </w:r>
          </w:p>
          <w:p w:rsidR="00182FF3" w:rsidRPr="00144DF0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Федорович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82FF3" w:rsidRPr="00144DF0" w:rsidRDefault="00182FF3" w:rsidP="00182F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2FF3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BA2156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баянистов и аккордеонистов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6">
              <w:rPr>
                <w:rFonts w:ascii="Times New Roman" w:hAnsi="Times New Roman" w:cs="Times New Roman"/>
                <w:sz w:val="24"/>
                <w:szCs w:val="24"/>
              </w:rPr>
              <w:t xml:space="preserve">МБОУДО ДШИ города </w:t>
            </w:r>
            <w:proofErr w:type="spellStart"/>
            <w:r w:rsidRPr="00470426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6">
              <w:rPr>
                <w:rFonts w:ascii="Times New Roman" w:hAnsi="Times New Roman" w:cs="Times New Roman"/>
                <w:sz w:val="24"/>
                <w:szCs w:val="24"/>
              </w:rPr>
              <w:t xml:space="preserve">Никулин Андрей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82FF3" w:rsidRPr="0005613E" w:rsidRDefault="00182FF3" w:rsidP="00182F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2FF3" w:rsidRPr="00BA2156" w:rsidTr="00E622D4">
        <w:trPr>
          <w:trHeight w:val="12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27404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>Оркестр русских</w:t>
            </w:r>
          </w:p>
          <w:p w:rsidR="00182FF3" w:rsidRPr="0027404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</w:p>
          <w:p w:rsidR="00182FF3" w:rsidRPr="0027404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  <w:p w:rsidR="00182FF3" w:rsidRPr="0027404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>«Беломорские</w:t>
            </w:r>
          </w:p>
          <w:p w:rsidR="00182FF3" w:rsidRPr="00274043" w:rsidRDefault="00182FF3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>узоры»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82FF3" w:rsidRPr="00274043" w:rsidRDefault="00182FF3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>«ДМШ № 36»</w:t>
            </w:r>
          </w:p>
          <w:p w:rsidR="00182FF3" w:rsidRPr="00274043" w:rsidRDefault="00182FF3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 xml:space="preserve">Серова </w:t>
            </w:r>
          </w:p>
          <w:p w:rsidR="00182FF3" w:rsidRPr="0027404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274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82FF3" w:rsidRPr="0027404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2FF3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E8">
              <w:rPr>
                <w:rFonts w:ascii="Times New Roman" w:hAnsi="Times New Roman" w:cs="Times New Roman"/>
                <w:sz w:val="24"/>
                <w:szCs w:val="24"/>
              </w:rPr>
              <w:t xml:space="preserve">Оркестр народных инструментов </w:t>
            </w:r>
          </w:p>
          <w:p w:rsidR="00182FF3" w:rsidRPr="0027404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E8">
              <w:rPr>
                <w:rFonts w:ascii="Times New Roman" w:hAnsi="Times New Roman" w:cs="Times New Roman"/>
                <w:sz w:val="24"/>
                <w:szCs w:val="24"/>
              </w:rPr>
              <w:t>Архангельского музыкального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Pr="00274043" w:rsidRDefault="00182FF3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музыкальный колледж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4E8">
              <w:rPr>
                <w:rFonts w:ascii="Times New Roman" w:hAnsi="Times New Roman" w:cs="Times New Roman"/>
                <w:sz w:val="24"/>
                <w:szCs w:val="24"/>
              </w:rPr>
              <w:t>Мацегора</w:t>
            </w:r>
            <w:proofErr w:type="spellEnd"/>
          </w:p>
          <w:p w:rsidR="00182FF3" w:rsidRPr="006F64E8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E8">
              <w:rPr>
                <w:rFonts w:ascii="Times New Roman" w:hAnsi="Times New Roman" w:cs="Times New Roman"/>
                <w:sz w:val="24"/>
                <w:szCs w:val="24"/>
              </w:rPr>
              <w:t>Борис Михайлович</w:t>
            </w:r>
          </w:p>
          <w:p w:rsidR="00182FF3" w:rsidRPr="00274043" w:rsidRDefault="00182FF3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F3" w:rsidRDefault="00182FF3" w:rsidP="0018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82FF3" w:rsidRPr="00274043" w:rsidRDefault="00182FF3" w:rsidP="00182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</w:tbl>
    <w:p w:rsidR="00182FF3" w:rsidRDefault="00182FF3" w:rsidP="00182FF3"/>
    <w:p w:rsidR="007313F9" w:rsidRDefault="007313F9"/>
    <w:sectPr w:rsidR="007313F9" w:rsidSect="00D1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2FF3"/>
    <w:rsid w:val="00182FF3"/>
    <w:rsid w:val="002F6661"/>
    <w:rsid w:val="00477C73"/>
    <w:rsid w:val="007313F9"/>
    <w:rsid w:val="00A2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>MultiDVD Team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2020-04-30T17:17:00Z</dcterms:created>
  <dcterms:modified xsi:type="dcterms:W3CDTF">2020-04-30T17:19:00Z</dcterms:modified>
</cp:coreProperties>
</file>